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Стеблов</w:t>
            </w:r>
            <w:r>
              <w:rPr>
                <w:rFonts w:hint="default"/>
                <w:b/>
                <w:bCs/>
                <w:lang w:val="ru-RU"/>
              </w:rPr>
              <w:t xml:space="preserve"> Максим Александрович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№40810810672710000270,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2230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747"/>
        <w:gridCol w:w="4065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</w:t>
            </w:r>
            <w:r>
              <w:rPr>
                <w:rFonts w:hint="default"/>
                <w:b/>
                <w:bCs/>
                <w:lang w:val="ru-RU"/>
              </w:rPr>
              <w:t>.А.Стеблов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065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75D5B3B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63C7"/>
    <w:rsid w:val="15F02A00"/>
    <w:rsid w:val="2CA53706"/>
    <w:rsid w:val="5DC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2025-08-27T08:55:00Z</dcterms:created>
  <dc:creator>Марина</dc:creator>
  <cp:lastModifiedBy>Марина</cp:lastModifiedBy>
  <cp:lastPrinted>2025-09-13T05:29:05Z</cp:lastPrinted>
  <dcterms:modified xsi:type="dcterms:W3CDTF">2025-09-13T05:29:31Z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EA898996705145A3B3DFA013DF8767A9_11</vt:lpwstr>
  </property>
</Properties>
</file>